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0EE85" w14:textId="3A660AEE" w:rsidR="001A6CFA" w:rsidRPr="00FC17A7" w:rsidRDefault="00D92257" w:rsidP="00FC1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7A7">
        <w:rPr>
          <w:rFonts w:ascii="Times New Roman" w:hAnsi="Times New Roman" w:cs="Times New Roman"/>
          <w:b/>
          <w:bCs/>
          <w:sz w:val="24"/>
          <w:szCs w:val="24"/>
        </w:rPr>
        <w:t>Activitatea 6 cum ?</w:t>
      </w:r>
    </w:p>
    <w:p w14:paraId="5B39324A" w14:textId="77777777" w:rsidR="00FC17A7" w:rsidRDefault="00D92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Continuați enunțul </w:t>
      </w:r>
    </w:p>
    <w:p w14:paraId="7D080117" w14:textId="3CC135C9" w:rsidR="00D92257" w:rsidRDefault="00730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Reglarea conștientă de către om  a comportamentului și activității s</w:t>
      </w:r>
      <w:r w:rsidR="00FC17A7">
        <w:rPr>
          <w:rFonts w:ascii="Times New Roman" w:hAnsi="Times New Roman" w:cs="Times New Roman"/>
          <w:sz w:val="24"/>
          <w:szCs w:val="24"/>
        </w:rPr>
        <w:t>ale  se manifestă/ exprimă în capacitatea acestuia de a depăși ovstacolele , care apar în calea realizării scopului activității</w:t>
      </w:r>
    </w:p>
    <w:p w14:paraId="6103F245" w14:textId="77777777" w:rsidR="00D92257" w:rsidRDefault="00D92257">
      <w:pPr>
        <w:rPr>
          <w:rFonts w:ascii="Times New Roman" w:hAnsi="Times New Roman" w:cs="Times New Roman"/>
          <w:sz w:val="24"/>
          <w:szCs w:val="24"/>
        </w:rPr>
      </w:pPr>
    </w:p>
    <w:p w14:paraId="0BE5D543" w14:textId="54A115F3" w:rsidR="00D92257" w:rsidRDefault="00D92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1.Adresați întrebarea CUM ? acestui enunț. Înscrieți răspunsul.</w:t>
      </w:r>
    </w:p>
    <w:p w14:paraId="57D56CE1" w14:textId="1DD6F6ED" w:rsidR="00D92257" w:rsidRDefault="00D92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F242EC" w14:textId="5F4B1B6D" w:rsidR="00D92257" w:rsidRDefault="00D92257" w:rsidP="00D92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.Adresați întrebarea CUM ? acestui enunț. Înscrieți răspunsul.</w:t>
      </w:r>
    </w:p>
    <w:p w14:paraId="3FFE206A" w14:textId="77777777" w:rsidR="00D92257" w:rsidRDefault="00D92257" w:rsidP="00D92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2E63B1" w14:textId="77777777" w:rsidR="00D92257" w:rsidRDefault="00D92257" w:rsidP="00D92257">
      <w:pPr>
        <w:rPr>
          <w:rFonts w:ascii="Times New Roman" w:hAnsi="Times New Roman" w:cs="Times New Roman"/>
          <w:sz w:val="24"/>
          <w:szCs w:val="24"/>
        </w:rPr>
      </w:pPr>
    </w:p>
    <w:p w14:paraId="79C44D09" w14:textId="68ABBAFB" w:rsidR="00D92257" w:rsidRDefault="00D92257" w:rsidP="00D92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Adresați întrebarea CUM ? acestui enunț. Înscrieți răspunsul.</w:t>
      </w:r>
    </w:p>
    <w:p w14:paraId="7ACC4548" w14:textId="77777777" w:rsidR="00D92257" w:rsidRDefault="00D92257" w:rsidP="00D92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8AD478" w14:textId="77777777" w:rsidR="00D92257" w:rsidRDefault="00D92257" w:rsidP="00D92257">
      <w:pPr>
        <w:rPr>
          <w:rFonts w:ascii="Times New Roman" w:hAnsi="Times New Roman" w:cs="Times New Roman"/>
          <w:sz w:val="24"/>
          <w:szCs w:val="24"/>
        </w:rPr>
      </w:pPr>
    </w:p>
    <w:p w14:paraId="2C26860A" w14:textId="3CE5C742" w:rsidR="00D92257" w:rsidRDefault="00D92257" w:rsidP="00D92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Adresați întrebarea CUM ? acestui enunț. Înscrieți răspunsul.</w:t>
      </w:r>
    </w:p>
    <w:p w14:paraId="5CF0FBA2" w14:textId="77777777" w:rsidR="00D92257" w:rsidRDefault="00D92257" w:rsidP="00D92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F25310" w14:textId="77777777" w:rsidR="00D92257" w:rsidRDefault="00D92257" w:rsidP="00D92257">
      <w:pPr>
        <w:rPr>
          <w:rFonts w:ascii="Times New Roman" w:hAnsi="Times New Roman" w:cs="Times New Roman"/>
          <w:sz w:val="24"/>
          <w:szCs w:val="24"/>
        </w:rPr>
      </w:pPr>
    </w:p>
    <w:p w14:paraId="405A68ED" w14:textId="28D906BF" w:rsidR="00D92257" w:rsidRDefault="00D92257" w:rsidP="00D92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Adresați întrebarea CUM ? acestui enunț. Înscrieți răspunsul.</w:t>
      </w:r>
    </w:p>
    <w:p w14:paraId="67782B2E" w14:textId="77777777" w:rsidR="00D92257" w:rsidRDefault="00D92257" w:rsidP="00D92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1D70CF" w14:textId="77777777" w:rsidR="00D92257" w:rsidRDefault="00D92257" w:rsidP="00D92257">
      <w:pPr>
        <w:rPr>
          <w:rFonts w:ascii="Times New Roman" w:hAnsi="Times New Roman" w:cs="Times New Roman"/>
          <w:sz w:val="24"/>
          <w:szCs w:val="24"/>
        </w:rPr>
      </w:pPr>
    </w:p>
    <w:p w14:paraId="6C7D7AA8" w14:textId="77777777" w:rsidR="00D92257" w:rsidRPr="00D92257" w:rsidRDefault="00D92257" w:rsidP="00D92257">
      <w:pPr>
        <w:rPr>
          <w:rFonts w:ascii="Times New Roman" w:hAnsi="Times New Roman" w:cs="Times New Roman"/>
          <w:sz w:val="24"/>
          <w:szCs w:val="24"/>
        </w:rPr>
      </w:pPr>
    </w:p>
    <w:p w14:paraId="22696528" w14:textId="77777777" w:rsidR="00D92257" w:rsidRPr="00D92257" w:rsidRDefault="00D92257" w:rsidP="00D92257">
      <w:pPr>
        <w:rPr>
          <w:rFonts w:ascii="Times New Roman" w:hAnsi="Times New Roman" w:cs="Times New Roman"/>
          <w:sz w:val="24"/>
          <w:szCs w:val="24"/>
        </w:rPr>
      </w:pPr>
    </w:p>
    <w:p w14:paraId="2E05B611" w14:textId="77777777" w:rsidR="00D92257" w:rsidRPr="00D92257" w:rsidRDefault="00D92257" w:rsidP="00D92257">
      <w:pPr>
        <w:rPr>
          <w:rFonts w:ascii="Times New Roman" w:hAnsi="Times New Roman" w:cs="Times New Roman"/>
          <w:sz w:val="24"/>
          <w:szCs w:val="24"/>
        </w:rPr>
      </w:pPr>
    </w:p>
    <w:p w14:paraId="75B34754" w14:textId="77777777" w:rsidR="00D92257" w:rsidRPr="00D92257" w:rsidRDefault="00D92257" w:rsidP="00D92257">
      <w:pPr>
        <w:rPr>
          <w:rFonts w:ascii="Times New Roman" w:hAnsi="Times New Roman" w:cs="Times New Roman"/>
          <w:sz w:val="24"/>
          <w:szCs w:val="24"/>
        </w:rPr>
      </w:pPr>
    </w:p>
    <w:p w14:paraId="06ED7919" w14:textId="58115997" w:rsidR="00D92257" w:rsidRPr="00D92257" w:rsidRDefault="00D92257">
      <w:pPr>
        <w:rPr>
          <w:rFonts w:ascii="Times New Roman" w:hAnsi="Times New Roman" w:cs="Times New Roman"/>
          <w:sz w:val="24"/>
          <w:szCs w:val="24"/>
        </w:rPr>
      </w:pPr>
    </w:p>
    <w:sectPr w:rsidR="00D92257" w:rsidRPr="00D922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57"/>
    <w:rsid w:val="001A6CFA"/>
    <w:rsid w:val="00730306"/>
    <w:rsid w:val="00D92257"/>
    <w:rsid w:val="00FC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A5EE"/>
  <w15:chartTrackingRefBased/>
  <w15:docId w15:val="{AFAE37C7-03AB-4FE5-973D-E80F2EF0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M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415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Caraus</dc:creator>
  <cp:keywords/>
  <dc:description/>
  <cp:lastModifiedBy>Irina Caraus</cp:lastModifiedBy>
  <cp:revision>1</cp:revision>
  <cp:lastPrinted>2023-09-13T12:46:00Z</cp:lastPrinted>
  <dcterms:created xsi:type="dcterms:W3CDTF">2023-09-13T12:21:00Z</dcterms:created>
  <dcterms:modified xsi:type="dcterms:W3CDTF">2023-09-13T12:50:00Z</dcterms:modified>
</cp:coreProperties>
</file>